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6DA8301" wp14:paraId="2C078E63" wp14:textId="6F602123">
      <w:pPr>
        <w:pStyle w:val="ListParagraph"/>
        <w:numPr>
          <w:ilvl w:val="0"/>
          <w:numId w:val="1"/>
        </w:numPr>
        <w:rPr/>
      </w:pPr>
      <w:r w:rsidR="5A6E9EB0">
        <w:rPr/>
        <w:t>What’s</w:t>
      </w:r>
      <w:r w:rsidR="5A6E9EB0">
        <w:rPr/>
        <w:t xml:space="preserve"> the difference between a memorial and a gift?</w:t>
      </w:r>
    </w:p>
    <w:p w:rsidR="5A6E9EB0" w:rsidP="16DA8301" w:rsidRDefault="5A6E9EB0" w14:paraId="45CBFF17" w14:textId="430E9ECC">
      <w:pPr>
        <w:pStyle w:val="ListParagraph"/>
        <w:numPr>
          <w:ilvl w:val="1"/>
          <w:numId w:val="1"/>
        </w:numPr>
        <w:rPr/>
      </w:pPr>
      <w:r w:rsidR="5A6E9EB0">
        <w:rPr/>
        <w:t>A memorial is a donation given to honor the memory of someone who</w:t>
      </w:r>
      <w:r w:rsidR="5A6E9EB0">
        <w:rPr/>
        <w:t xml:space="preserve"> is deceased.</w:t>
      </w:r>
    </w:p>
    <w:p w:rsidR="5A6E9EB0" w:rsidP="70FBF184" w:rsidRDefault="5A6E9EB0" w14:paraId="23F3F7EA" w14:textId="2EF7660A">
      <w:pPr>
        <w:pStyle w:val="ListParagraph"/>
        <w:numPr>
          <w:ilvl w:val="1"/>
          <w:numId w:val="1"/>
        </w:numPr>
        <w:rPr/>
      </w:pPr>
      <w:r w:rsidR="5A6E9EB0">
        <w:rPr/>
        <w:t xml:space="preserve">A gift is </w:t>
      </w:r>
      <w:r w:rsidR="5A6E9EB0">
        <w:rPr/>
        <w:t>generally given</w:t>
      </w:r>
      <w:r w:rsidR="5A6E9EB0">
        <w:rPr/>
        <w:t xml:space="preserve"> to honor someone on a special occasion,</w:t>
      </w:r>
      <w:r w:rsidR="5A6E9EB0">
        <w:rPr/>
        <w:t xml:space="preserve"> </w:t>
      </w:r>
      <w:r w:rsidR="5A6E9EB0">
        <w:rPr/>
        <w:t>s</w:t>
      </w:r>
      <w:r w:rsidR="5A6E9EB0">
        <w:rPr/>
        <w:t>u</w:t>
      </w:r>
      <w:r w:rsidR="5A6E9EB0">
        <w:rPr/>
        <w:t>c</w:t>
      </w:r>
      <w:r w:rsidR="5A6E9EB0">
        <w:rPr/>
        <w:t>h as</w:t>
      </w:r>
      <w:r w:rsidR="5A6E9EB0">
        <w:rPr/>
        <w:t xml:space="preserve"> </w:t>
      </w:r>
      <w:r w:rsidR="5A6E9EB0">
        <w:rPr/>
        <w:t>a</w:t>
      </w:r>
      <w:r w:rsidR="5A6E9EB0">
        <w:rPr/>
        <w:t xml:space="preserve"> </w:t>
      </w:r>
      <w:r w:rsidR="5A6E9EB0">
        <w:rPr/>
        <w:t xml:space="preserve">baptism, confirmation, birthday, </w:t>
      </w:r>
      <w:r w:rsidR="5A6E9EB0">
        <w:rPr/>
        <w:t>wedding</w:t>
      </w:r>
      <w:r w:rsidR="5A6E9EB0">
        <w:rPr/>
        <w:t xml:space="preserve"> or ann</w:t>
      </w:r>
      <w:r w:rsidR="7DC14C2F">
        <w:rPr/>
        <w:t>iversary.</w:t>
      </w:r>
    </w:p>
    <w:p w:rsidR="7DC14C2F" w:rsidP="21A66B90" w:rsidRDefault="7DC14C2F" w14:paraId="3ABD5058" w14:textId="56CA5695">
      <w:pPr>
        <w:pStyle w:val="ListParagraph"/>
        <w:numPr>
          <w:ilvl w:val="0"/>
          <w:numId w:val="1"/>
        </w:numPr>
        <w:rPr/>
      </w:pPr>
      <w:r w:rsidR="7DC14C2F">
        <w:rPr/>
        <w:t xml:space="preserve">If my gift is not used </w:t>
      </w:r>
      <w:r w:rsidR="7DC14C2F">
        <w:rPr/>
        <w:t>immediately</w:t>
      </w:r>
      <w:r w:rsidR="7DC14C2F">
        <w:rPr/>
        <w:t>, what happens to the money?</w:t>
      </w:r>
    </w:p>
    <w:p w:rsidR="7DC14C2F" w:rsidP="21A66B90" w:rsidRDefault="7DC14C2F" w14:paraId="436C3461" w14:textId="2416D8F1">
      <w:pPr>
        <w:pStyle w:val="ListParagraph"/>
        <w:numPr>
          <w:ilvl w:val="1"/>
          <w:numId w:val="1"/>
        </w:numPr>
        <w:rPr/>
      </w:pPr>
      <w:r w:rsidR="7DC14C2F">
        <w:rPr/>
        <w:t xml:space="preserve">Your gift will be placed in an interest-bearing account until it is used.  Most gifts will be used in </w:t>
      </w:r>
      <w:r w:rsidR="7DC14C2F">
        <w:rPr/>
        <w:t>a timely</w:t>
      </w:r>
      <w:r w:rsidR="7DC14C2F">
        <w:rPr/>
        <w:t xml:space="preserve"> manner.  Interest earned on memorials or </w:t>
      </w:r>
      <w:r w:rsidR="7376BFFC">
        <w:rPr/>
        <w:t>gifts will be placed in the “undesignated fund”</w:t>
      </w:r>
    </w:p>
    <w:p w:rsidR="7376BFFC" w:rsidP="21A66B90" w:rsidRDefault="7376BFFC" w14:paraId="385004E5" w14:textId="48550467">
      <w:pPr>
        <w:pStyle w:val="ListParagraph"/>
        <w:numPr>
          <w:ilvl w:val="0"/>
          <w:numId w:val="2"/>
        </w:numPr>
        <w:rPr/>
      </w:pPr>
      <w:r w:rsidR="7376BFFC">
        <w:rPr/>
        <w:t xml:space="preserve">Can I </w:t>
      </w:r>
      <w:r w:rsidR="7376BFFC">
        <w:rPr/>
        <w:t>designate</w:t>
      </w:r>
      <w:r w:rsidR="7376BFFC">
        <w:rPr/>
        <w:t xml:space="preserve"> how my gift is to be used?</w:t>
      </w:r>
    </w:p>
    <w:p w:rsidR="7376BFFC" w:rsidP="21A66B90" w:rsidRDefault="7376BFFC" w14:paraId="3643FEC2" w14:textId="3492EAFE">
      <w:pPr>
        <w:pStyle w:val="ListParagraph"/>
        <w:numPr>
          <w:ilvl w:val="1"/>
          <w:numId w:val="2"/>
        </w:numPr>
        <w:rPr/>
      </w:pPr>
      <w:r w:rsidR="7376BFFC">
        <w:rPr/>
        <w:t>Yes, this is an option.  You may speak to one of the pastors or church council members about a specific use.</w:t>
      </w:r>
    </w:p>
    <w:p w:rsidR="7376BFFC" w:rsidP="21A66B90" w:rsidRDefault="7376BFFC" w14:paraId="07632729" w14:textId="21B9547C">
      <w:pPr>
        <w:pStyle w:val="ListParagraph"/>
        <w:numPr>
          <w:ilvl w:val="1"/>
          <w:numId w:val="2"/>
        </w:numPr>
        <w:rPr/>
      </w:pPr>
      <w:r w:rsidR="7376BFFC">
        <w:rPr/>
        <w:t xml:space="preserve">Undesignated gifts provide the most flexibility.  The pastors and church council will </w:t>
      </w:r>
      <w:r w:rsidR="7376BFFC">
        <w:rPr/>
        <w:t>determine</w:t>
      </w:r>
      <w:r w:rsidR="7376BFFC">
        <w:rPr/>
        <w:t xml:space="preserve"> the best use for these gifts based on the vision and</w:t>
      </w:r>
      <w:r w:rsidR="7376BFFC">
        <w:rPr/>
        <w:t xml:space="preserve"> ministry of the church. </w:t>
      </w:r>
    </w:p>
    <w:p w:rsidR="2F573677" w:rsidP="21A66B90" w:rsidRDefault="2F573677" w14:paraId="48FAA328" w14:textId="5F14072C">
      <w:pPr>
        <w:pStyle w:val="ListParagraph"/>
        <w:numPr>
          <w:ilvl w:val="0"/>
          <w:numId w:val="2"/>
        </w:numPr>
        <w:rPr/>
      </w:pPr>
      <w:r w:rsidR="2F573677">
        <w:rPr/>
        <w:t>Who is notified that a memorial or gift has been received?</w:t>
      </w:r>
    </w:p>
    <w:p w:rsidR="2F573677" w:rsidP="21A66B90" w:rsidRDefault="2F573677" w14:paraId="358F8C95" w14:textId="2CC580FB">
      <w:pPr>
        <w:pStyle w:val="ListParagraph"/>
        <w:numPr>
          <w:ilvl w:val="1"/>
          <w:numId w:val="2"/>
        </w:numPr>
        <w:rPr/>
      </w:pPr>
      <w:r w:rsidR="2F573677">
        <w:rPr/>
        <w:t>An appropriate card</w:t>
      </w:r>
      <w:r w:rsidR="2F573677">
        <w:rPr/>
        <w:t xml:space="preserve"> will be sent to the person being honored or the family of the person being memorialized indicating that a gift has been received.</w:t>
      </w:r>
    </w:p>
    <w:p w:rsidR="34CAD20F" w:rsidP="21A66B90" w:rsidRDefault="34CAD20F" w14:paraId="52142944" w14:textId="185A3770">
      <w:pPr>
        <w:pStyle w:val="ListParagraph"/>
        <w:numPr>
          <w:ilvl w:val="0"/>
          <w:numId w:val="3"/>
        </w:numPr>
        <w:rPr/>
      </w:pPr>
      <w:r w:rsidR="34CAD20F">
        <w:rPr/>
        <w:t>Is the amount of the gift kept confidential?</w:t>
      </w:r>
    </w:p>
    <w:p w:rsidR="34CAD20F" w:rsidP="21A66B90" w:rsidRDefault="34CAD20F" w14:paraId="532C1184" w14:textId="16D55DEB">
      <w:pPr>
        <w:pStyle w:val="ListParagraph"/>
        <w:numPr>
          <w:ilvl w:val="1"/>
          <w:numId w:val="3"/>
        </w:numPr>
        <w:rPr/>
      </w:pPr>
      <w:r w:rsidR="34CAD20F">
        <w:rPr/>
        <w:t xml:space="preserve">Yes.  The person being </w:t>
      </w:r>
      <w:r w:rsidR="34CAD20F">
        <w:rPr/>
        <w:t>honored</w:t>
      </w:r>
      <w:r w:rsidR="34CAD20F">
        <w:rPr/>
        <w:t xml:space="preserve"> or the family of the person being memorialized will not be told the amount of the gift.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e52c9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b7a75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b52b4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BF6D1C"/>
    <w:rsid w:val="04308DB4"/>
    <w:rsid w:val="051C6321"/>
    <w:rsid w:val="0A9FCF38"/>
    <w:rsid w:val="0DD76FFA"/>
    <w:rsid w:val="0ECB32ED"/>
    <w:rsid w:val="16BF6D1C"/>
    <w:rsid w:val="16DA8301"/>
    <w:rsid w:val="21A66B90"/>
    <w:rsid w:val="2EDE5224"/>
    <w:rsid w:val="2F573677"/>
    <w:rsid w:val="2FEB3D74"/>
    <w:rsid w:val="34CAD20F"/>
    <w:rsid w:val="3EFC6374"/>
    <w:rsid w:val="4CB58112"/>
    <w:rsid w:val="4E515173"/>
    <w:rsid w:val="4FED21D4"/>
    <w:rsid w:val="565C6358"/>
    <w:rsid w:val="5A6E9EB0"/>
    <w:rsid w:val="5F420FD3"/>
    <w:rsid w:val="61C15A1C"/>
    <w:rsid w:val="6279B095"/>
    <w:rsid w:val="640196B1"/>
    <w:rsid w:val="70FBF184"/>
    <w:rsid w:val="728FD45F"/>
    <w:rsid w:val="7376BFFC"/>
    <w:rsid w:val="7DC1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6D1C"/>
  <w15:chartTrackingRefBased/>
  <w15:docId w15:val="{A5E4CA03-69F9-4809-A0D5-9EA0A80C92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bdf6e38882243d5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2FA0EE933246AAAEB34117965109" ma:contentTypeVersion="20" ma:contentTypeDescription="Create a new document." ma:contentTypeScope="" ma:versionID="1f50d821ca964f3237aa9af41c418d7e">
  <xsd:schema xmlns:xsd="http://www.w3.org/2001/XMLSchema" xmlns:xs="http://www.w3.org/2001/XMLSchema" xmlns:p="http://schemas.microsoft.com/office/2006/metadata/properties" xmlns:ns2="22e4f778-9bb3-42e5-80b0-1910a2868bc5" xmlns:ns3="3446a67a-a4f5-418c-8071-605084419ffd" targetNamespace="http://schemas.microsoft.com/office/2006/metadata/properties" ma:root="true" ma:fieldsID="d9b03731b66ccc82c42ffd1eae77c291" ns2:_="" ns3:_="">
    <xsd:import namespace="22e4f778-9bb3-42e5-80b0-1910a2868bc5"/>
    <xsd:import namespace="3446a67a-a4f5-418c-8071-605084419f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mag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f778-9bb3-42e5-80b0-1910a2868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3b326a-3603-4e89-ae2f-ed06d2b34e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4" nillable="true" ma:displayName="image" ma:format="Thumbnail" ma:internalName="imag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6a67a-a4f5-418c-8071-605084419f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fa10a7-f092-490d-99b0-67ae651629b2}" ma:internalName="TaxCatchAll" ma:showField="CatchAllData" ma:web="3446a67a-a4f5-418c-8071-605084419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e4f778-9bb3-42e5-80b0-1910a2868bc5">
      <Terms xmlns="http://schemas.microsoft.com/office/infopath/2007/PartnerControls"/>
    </lcf76f155ced4ddcb4097134ff3c332f>
    <TaxCatchAll xmlns="3446a67a-a4f5-418c-8071-605084419ffd" xsi:nil="true"/>
    <image xmlns="22e4f778-9bb3-42e5-80b0-1910a2868bc5" xsi:nil="true"/>
  </documentManagement>
</p:properties>
</file>

<file path=customXml/itemProps1.xml><?xml version="1.0" encoding="utf-8"?>
<ds:datastoreItem xmlns:ds="http://schemas.openxmlformats.org/officeDocument/2006/customXml" ds:itemID="{4B094B73-C2EC-4A63-B99A-A9AE1DEE6834}"/>
</file>

<file path=customXml/itemProps2.xml><?xml version="1.0" encoding="utf-8"?>
<ds:datastoreItem xmlns:ds="http://schemas.openxmlformats.org/officeDocument/2006/customXml" ds:itemID="{7AA14C60-5E6B-42BC-9CA9-CCA8AB70BB14}"/>
</file>

<file path=customXml/itemProps3.xml><?xml version="1.0" encoding="utf-8"?>
<ds:datastoreItem xmlns:ds="http://schemas.openxmlformats.org/officeDocument/2006/customXml" ds:itemID="{CB561840-B35E-44D3-98CA-4991C1E8A6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Wolf</dc:creator>
  <keywords/>
  <dc:description/>
  <lastModifiedBy>Lisa Wolf</lastModifiedBy>
  <dcterms:created xsi:type="dcterms:W3CDTF">2024-04-12T20:15:38.0000000Z</dcterms:created>
  <dcterms:modified xsi:type="dcterms:W3CDTF">2024-04-12T20:33:01.1313398Z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0x01010067B52FA0EE933246AAAEB34117965109</vt:lpwstr>
  </property>
  <property fmtid="{D5CDD505-2E9C-101B-9397-08002B2CF9AE}" pid="3" name="MediaServiceImageTags">
    <vt:lpwstr/>
  </property>
</Properties>
</file>